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299F" w14:textId="2B48EB1E" w:rsidR="00C24E65" w:rsidRDefault="0066128A" w:rsidP="00933F4A">
      <w:pPr>
        <w:spacing w:after="43"/>
        <w:ind w:left="46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ELEKTRONİK MENŞE VE DOLAŞIM BELGESİ KULLANIMINA</w:t>
      </w:r>
      <w:r w:rsidR="00933F4A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İLİŞKİN</w:t>
      </w:r>
    </w:p>
    <w:p w14:paraId="5ED981AA" w14:textId="77777777" w:rsidR="00C24E65" w:rsidRDefault="0066128A">
      <w:pPr>
        <w:spacing w:after="12"/>
        <w:ind w:right="10"/>
        <w:jc w:val="righ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BAKANLIĞIMIZA BİLDİRİMDE BULUNAN ÜLKELER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59504CD8" w14:textId="77777777" w:rsidR="00C24E65" w:rsidRDefault="0066128A">
      <w:pPr>
        <w:spacing w:after="12"/>
        <w:ind w:left="165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78A0DE7F" w14:textId="735A9E5B" w:rsidR="00C24E65" w:rsidRDefault="0066128A">
      <w:pPr>
        <w:spacing w:after="12"/>
        <w:ind w:left="147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="00934AF5">
        <w:rPr>
          <w:rFonts w:ascii="Times New Roman" w:eastAsia="Times New Roman" w:hAnsi="Times New Roman" w:cs="Times New Roman"/>
          <w:b/>
          <w:sz w:val="24"/>
        </w:rPr>
        <w:t>09.08</w:t>
      </w:r>
      <w:r w:rsidR="00C07CE9"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2024 tarihi itibarıyla) </w:t>
      </w:r>
      <w:r>
        <w:t xml:space="preserve"> </w:t>
      </w:r>
    </w:p>
    <w:p w14:paraId="4E849AC8" w14:textId="77777777" w:rsidR="00C24E65" w:rsidRDefault="0066128A">
      <w:pPr>
        <w:spacing w:after="1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32D32E" w14:textId="77777777" w:rsidR="00C24E65" w:rsidRDefault="0066128A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tbl>
      <w:tblPr>
        <w:tblStyle w:val="TableGrid"/>
        <w:tblW w:w="8352" w:type="dxa"/>
        <w:tblInd w:w="730" w:type="dxa"/>
        <w:tblCellMar>
          <w:top w:w="79" w:type="dxa"/>
          <w:left w:w="108" w:type="dxa"/>
          <w:bottom w:w="20" w:type="dxa"/>
        </w:tblCellMar>
        <w:tblLook w:val="04A0" w:firstRow="1" w:lastRow="0" w:firstColumn="1" w:lastColumn="0" w:noHBand="0" w:noVBand="1"/>
      </w:tblPr>
      <w:tblGrid>
        <w:gridCol w:w="4240"/>
        <w:gridCol w:w="4112"/>
      </w:tblGrid>
      <w:tr w:rsidR="00C24E65" w14:paraId="7FC8B1D2" w14:textId="77777777">
        <w:trPr>
          <w:trHeight w:val="673"/>
        </w:trPr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C747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ÜLKE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A29" w14:textId="77777777" w:rsidR="00C24E65" w:rsidRDefault="0066128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BELGE TÜRÜ </w:t>
            </w:r>
            <w:r>
              <w:t xml:space="preserve"> </w:t>
            </w:r>
          </w:p>
        </w:tc>
      </w:tr>
      <w:tr w:rsidR="00C24E65" w14:paraId="465066CB" w14:textId="77777777">
        <w:trPr>
          <w:trHeight w:val="60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B7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AVUSTURYA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465C5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E3213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44BA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6C0E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1DBCACA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D80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ALMANYA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4B90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F78BF3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81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AVUSTRALYA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18B8DD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7237E67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B8A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BELÇİKA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B0E1AB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 </w:t>
            </w:r>
            <w:r>
              <w:t xml:space="preserve"> </w:t>
            </w:r>
          </w:p>
        </w:tc>
      </w:tr>
      <w:tr w:rsidR="00C24E65" w14:paraId="49D517D1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4F79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ARAP EMİRLİKLERİ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8AD18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TR-UAE Menşe İspat Belgesi, Menşe </w:t>
            </w:r>
          </w:p>
          <w:p w14:paraId="5C948C3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Şahadetnamesi </w:t>
            </w:r>
            <w:r>
              <w:t xml:space="preserve"> </w:t>
            </w:r>
          </w:p>
        </w:tc>
      </w:tr>
      <w:tr w:rsidR="00C24E65" w14:paraId="6093F4E1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F78F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BİRLEŞİK KRALLIK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D0F6AB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8E1FB91" w14:textId="77777777">
        <w:trPr>
          <w:trHeight w:val="41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6583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BULGARİSTAN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1244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238FDC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A52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ÇİN HALK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D94500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677567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56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DANİMARKA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D1D3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3CFDB3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30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EKVADOR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1C82B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1A8D329" w14:textId="77777777">
        <w:trPr>
          <w:trHeight w:val="43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95E9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ENDONEZYA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E94A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745AB9D" w14:textId="77777777">
        <w:trPr>
          <w:trHeight w:val="43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8A3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FAS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8FE6E" w14:textId="77777777" w:rsidR="00C24E65" w:rsidRDefault="0066128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EUR.1 ve EUR.MED Dolaşım Belgeleri </w:t>
            </w:r>
            <w:r>
              <w:t xml:space="preserve"> </w:t>
            </w:r>
          </w:p>
        </w:tc>
      </w:tr>
      <w:tr w:rsidR="00C24E65" w14:paraId="1A1E896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5DD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FİNLANDİYA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7E80C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FD12FDB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7EE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FRANSA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D6E30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E55A81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5BF0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GÜNEY AFRİKA CUMHURİYETİ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1D1FB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5A638B0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5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HİNDİSTAN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8684EC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CAC0F5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17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HOLLANDA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47AD2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5497E8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40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HONG KONG (ÇHC)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06DC9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E58EDA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A33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İRLANDA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D21DE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0170B1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12B3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İSPANYA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04461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C7397AB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00B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20E164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5BC7F9A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228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İSVİÇRE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CFAA1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CE6409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3BF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İTALYA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A0764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62C7C9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8763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JAPONYA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BC68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BACA34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397C0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KANADA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D168C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83EB4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1D674" w14:textId="77777777" w:rsidR="00C24E65" w:rsidRDefault="0066128A">
            <w:pPr>
              <w:tabs>
                <w:tab w:val="center" w:pos="1419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KATAR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D084A" w14:textId="77777777" w:rsidR="00C24E65" w:rsidRDefault="0066128A">
            <w:r>
              <w:t xml:space="preserve">Menşe Şahadetnamesi </w:t>
            </w:r>
          </w:p>
        </w:tc>
      </w:tr>
      <w:tr w:rsidR="00C24E65" w14:paraId="3F7F713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E2C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KENYA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97E029" w14:textId="77777777" w:rsidR="00C24E65" w:rsidRDefault="0066128A">
            <w:r>
              <w:t xml:space="preserve">Menşe Şahadetnamesi </w:t>
            </w:r>
          </w:p>
        </w:tc>
      </w:tr>
      <w:tr w:rsidR="00C24E65" w14:paraId="2942575B" w14:textId="77777777">
        <w:trPr>
          <w:trHeight w:val="410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8240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KOLOMBİYA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AE57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333D8CD" w14:textId="77777777">
        <w:trPr>
          <w:trHeight w:val="655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1E166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KORE CUMHURİYETİ (GÜNEY KORE)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4E26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2B4633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DEC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KUVEYT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3F5BD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FF686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EE95B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KUZEY MAKEDONYA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5B209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7B703832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5F052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LİTVANYA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F141A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40D85374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CD87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LÜBNAN 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61752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8F97270" w14:textId="77777777">
        <w:trPr>
          <w:trHeight w:val="379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4D6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LÜKSEMBURG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D42E19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5ECB103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082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MACARİSTAN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EB037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09B9896A" w14:textId="77777777">
        <w:trPr>
          <w:trHeight w:val="388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9C67A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MALEZYA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00E8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Belgesi </w:t>
            </w:r>
            <w:r>
              <w:t xml:space="preserve"> </w:t>
            </w:r>
          </w:p>
        </w:tc>
      </w:tr>
      <w:tr w:rsidR="00C24E65" w14:paraId="252F7D0E" w14:textId="77777777">
        <w:trPr>
          <w:trHeight w:val="383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9687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MALTA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9AFF2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9954B76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4706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MEKSİKA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FA68DA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6F6F3084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7CC6A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MOLDOVA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FE3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D4290" w14:paraId="6A5C0F88" w14:textId="77777777">
        <w:trPr>
          <w:trHeight w:val="54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1C2EFA" w14:textId="1E1BBB44" w:rsidR="00FD4290" w:rsidRDefault="00FD4290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NİJERYA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116" w14:textId="6E4C9438" w:rsidR="00FD4290" w:rsidRDefault="00FD4290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>Menşe Şahadetnamesi</w:t>
            </w:r>
          </w:p>
        </w:tc>
      </w:tr>
      <w:tr w:rsidR="00C24E65" w14:paraId="22FDDAA0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5274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NORVEÇ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E16574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EUR.1 Dolaşım Belgesi, Menşe Şahadetnamesi </w:t>
            </w:r>
            <w:r>
              <w:t xml:space="preserve"> </w:t>
            </w:r>
          </w:p>
        </w:tc>
      </w:tr>
      <w:tr w:rsidR="00934AF5" w14:paraId="74F76842" w14:textId="77777777" w:rsidTr="00FC147F">
        <w:trPr>
          <w:trHeight w:val="376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B352D" w14:textId="08FB115D" w:rsidR="00934AF5" w:rsidRDefault="00934AF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PAKİSTAN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3F4E8" w14:textId="0BBC4D5B" w:rsidR="00934AF5" w:rsidRPr="0070750B" w:rsidRDefault="00934AF5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70750B">
              <w:rPr>
                <w:rFonts w:ascii="Times New Roman" w:hAnsi="Times New Roman" w:cs="Times New Roman"/>
              </w:rPr>
              <w:t xml:space="preserve"> </w:t>
            </w:r>
            <w:r w:rsidR="00EA0C26" w:rsidRPr="0070750B">
              <w:rPr>
                <w:rFonts w:ascii="Times New Roman" w:hAnsi="Times New Roman" w:cs="Times New Roman"/>
                <w:lang w:eastAsia="en-US"/>
              </w:rPr>
              <w:t>TUR-PAK Menşe İspat Belge</w:t>
            </w:r>
            <w:r w:rsidR="0070750B">
              <w:rPr>
                <w:rFonts w:ascii="Times New Roman" w:hAnsi="Times New Roman" w:cs="Times New Roman"/>
                <w:lang w:eastAsia="en-US"/>
              </w:rPr>
              <w:t>si</w:t>
            </w:r>
            <w:bookmarkStart w:id="0" w:name="_GoBack"/>
            <w:bookmarkEnd w:id="0"/>
          </w:p>
        </w:tc>
      </w:tr>
      <w:tr w:rsidR="00C24E65" w14:paraId="551F32D3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B8EA8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PORTEKİZ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A95BC" w14:textId="77777777" w:rsidR="00C24E65" w:rsidRDefault="0066128A"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FC147F" w14:paraId="2CFCA0CF" w14:textId="77777777">
        <w:trPr>
          <w:trHeight w:val="371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8EDA74A" w14:textId="77777777" w:rsidR="00FC147F" w:rsidRDefault="00FC147F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RUSYA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37852B" w14:textId="77777777" w:rsidR="00FC147F" w:rsidRDefault="00FC147F">
            <w:pPr>
              <w:rPr>
                <w:rFonts w:ascii="Times New Roman" w:eastAsia="Times New Roman" w:hAnsi="Times New Roman" w:cs="Times New Roman"/>
                <w:color w:val="212529"/>
                <w:sz w:val="24"/>
              </w:rPr>
            </w:pPr>
            <w:r w:rsidRPr="00FC147F"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Menşe Şahadetnamesi  </w:t>
            </w:r>
          </w:p>
        </w:tc>
      </w:tr>
      <w:tr w:rsidR="00C24E65" w14:paraId="4DE4A5BD" w14:textId="77777777">
        <w:trPr>
          <w:trHeight w:val="380"/>
        </w:trPr>
        <w:tc>
          <w:tcPr>
            <w:tcW w:w="42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E509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SENEGAL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AC812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6EC08EF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304E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SLOVAKYA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508B6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14CFDE06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71FF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SLOVENYA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650DD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DADA12E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55085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SUUDİ ARABİSTAN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6EA49A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6288117C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D3781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ŞİLİ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1728E1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379B8598" w14:textId="77777777">
        <w:trPr>
          <w:trHeight w:val="397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3A268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TAYLAND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A39E3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D08B705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0E0AC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UKRAYNA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8191F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  <w:tr w:rsidR="00C24E65" w14:paraId="23AAD87D" w14:textId="77777777">
        <w:trPr>
          <w:trHeight w:val="394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1FEED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UMMAN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DA835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>Menşe Şahadetnamesi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C24E65" w14:paraId="07ACA9BF" w14:textId="77777777">
        <w:trPr>
          <w:trHeight w:val="396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0814" w14:textId="77777777" w:rsidR="00C24E65" w:rsidRDefault="0066128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YUNANİSTAN </w:t>
            </w: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82CAD8" w14:textId="77777777" w:rsidR="00C24E65" w:rsidRDefault="0066128A">
            <w:r>
              <w:rPr>
                <w:rFonts w:ascii="Times New Roman" w:eastAsia="Times New Roman" w:hAnsi="Times New Roman" w:cs="Times New Roman"/>
                <w:sz w:val="24"/>
              </w:rPr>
              <w:t xml:space="preserve">Menşe Şahadetnamesi </w:t>
            </w:r>
            <w:r>
              <w:t xml:space="preserve"> </w:t>
            </w:r>
          </w:p>
        </w:tc>
      </w:tr>
    </w:tbl>
    <w:p w14:paraId="05F8BFCF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31D40" w14:textId="77777777" w:rsidR="00C24E65" w:rsidRDefault="0066128A">
      <w:pPr>
        <w:spacing w:after="2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DE5EACE" w14:textId="77777777" w:rsidR="00C24E65" w:rsidRDefault="0066128A">
      <w:pPr>
        <w:spacing w:after="16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86DB06A" w14:textId="77777777" w:rsidR="00C24E65" w:rsidRDefault="0066128A">
      <w:pPr>
        <w:spacing w:after="0"/>
        <w:ind w:right="67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C24E65">
      <w:pgSz w:w="11906" w:h="16838"/>
      <w:pgMar w:top="1432" w:right="2896" w:bottom="18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9617E" w14:textId="77777777" w:rsidR="00E409B7" w:rsidRDefault="00E409B7" w:rsidP="00FC147F">
      <w:pPr>
        <w:spacing w:after="0" w:line="240" w:lineRule="auto"/>
      </w:pPr>
      <w:r>
        <w:separator/>
      </w:r>
    </w:p>
  </w:endnote>
  <w:endnote w:type="continuationSeparator" w:id="0">
    <w:p w14:paraId="0B59262A" w14:textId="77777777" w:rsidR="00E409B7" w:rsidRDefault="00E409B7" w:rsidP="00FC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0285C" w14:textId="77777777" w:rsidR="00E409B7" w:rsidRDefault="00E409B7" w:rsidP="00FC147F">
      <w:pPr>
        <w:spacing w:after="0" w:line="240" w:lineRule="auto"/>
      </w:pPr>
      <w:r>
        <w:separator/>
      </w:r>
    </w:p>
  </w:footnote>
  <w:footnote w:type="continuationSeparator" w:id="0">
    <w:p w14:paraId="327D9A38" w14:textId="77777777" w:rsidR="00E409B7" w:rsidRDefault="00E409B7" w:rsidP="00FC14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65"/>
    <w:rsid w:val="00135E13"/>
    <w:rsid w:val="001F3FCB"/>
    <w:rsid w:val="00211D3B"/>
    <w:rsid w:val="00423FBF"/>
    <w:rsid w:val="00615555"/>
    <w:rsid w:val="0066128A"/>
    <w:rsid w:val="006C2218"/>
    <w:rsid w:val="0070750B"/>
    <w:rsid w:val="00933F4A"/>
    <w:rsid w:val="00934AF5"/>
    <w:rsid w:val="00A27167"/>
    <w:rsid w:val="00A6143D"/>
    <w:rsid w:val="00B452A8"/>
    <w:rsid w:val="00C07CE9"/>
    <w:rsid w:val="00C24E65"/>
    <w:rsid w:val="00C528B0"/>
    <w:rsid w:val="00E24BC1"/>
    <w:rsid w:val="00E409B7"/>
    <w:rsid w:val="00E7465F"/>
    <w:rsid w:val="00EA0C26"/>
    <w:rsid w:val="00EF13F6"/>
    <w:rsid w:val="00FC147F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5CC1A"/>
  <w15:docId w15:val="{8FEDB80F-6BB5-428E-928B-E1447809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Özergül Çolak</dc:creator>
  <cp:keywords/>
  <cp:lastModifiedBy>Kübra Özgün Karateke</cp:lastModifiedBy>
  <cp:revision>4</cp:revision>
  <cp:lastPrinted>2024-04-15T11:53:00Z</cp:lastPrinted>
  <dcterms:created xsi:type="dcterms:W3CDTF">2024-08-09T09:28:00Z</dcterms:created>
  <dcterms:modified xsi:type="dcterms:W3CDTF">2024-08-09T11:00:00Z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user=56059483202</vt:lpwstr>
  </property>
  <property fmtid="{D5CDD505-2E9C-101B-9397-08002B2CF9AE}" pid="4" name="geodilabeltime">
    <vt:lpwstr>datetime=2024-04-15T11:53:34.633Z</vt:lpwstr>
  </property>
</Properties>
</file>